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13"/>
        <w:gridCol w:w="3631"/>
        <w:gridCol w:w="4603"/>
        <w:gridCol w:w="6212"/>
      </w:tblGrid>
      <w:tr w:rsidR="006E3866" w:rsidRPr="00444A68" w:rsidTr="00140E6E">
        <w:tc>
          <w:tcPr>
            <w:tcW w:w="15559" w:type="dxa"/>
            <w:gridSpan w:val="4"/>
          </w:tcPr>
          <w:p w:rsidR="006E3866" w:rsidRPr="00444A68" w:rsidRDefault="006E3866" w:rsidP="00140E6E">
            <w:pPr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Вокальное искусство</w:t>
            </w:r>
          </w:p>
          <w:p w:rsidR="006E3866" w:rsidRPr="00444A68" w:rsidRDefault="006E3866" w:rsidP="00140E6E">
            <w:pPr>
              <w:jc w:val="both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53.02.04</w:t>
            </w:r>
          </w:p>
        </w:tc>
      </w:tr>
      <w:tr w:rsidR="006E3866" w:rsidRPr="00444A68" w:rsidTr="00A96289">
        <w:tc>
          <w:tcPr>
            <w:tcW w:w="1113" w:type="dxa"/>
          </w:tcPr>
          <w:p w:rsidR="006E3866" w:rsidRPr="00444A68" w:rsidRDefault="006E3866" w:rsidP="00140E6E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631" w:type="dxa"/>
          </w:tcPr>
          <w:p w:rsidR="006E3866" w:rsidRPr="00444A68" w:rsidRDefault="006E3866" w:rsidP="00140E6E">
            <w:pPr>
              <w:rPr>
                <w:b/>
                <w:i/>
                <w:sz w:val="27"/>
                <w:szCs w:val="27"/>
              </w:rPr>
            </w:pPr>
            <w:r w:rsidRPr="00444A68">
              <w:rPr>
                <w:b/>
                <w:i/>
                <w:sz w:val="27"/>
                <w:szCs w:val="27"/>
              </w:rPr>
              <w:t>Экзамен</w:t>
            </w:r>
          </w:p>
        </w:tc>
        <w:tc>
          <w:tcPr>
            <w:tcW w:w="4603" w:type="dxa"/>
          </w:tcPr>
          <w:p w:rsidR="006E3866" w:rsidRPr="00444A68" w:rsidRDefault="006E3866" w:rsidP="00140E6E">
            <w:pPr>
              <w:rPr>
                <w:b/>
                <w:i/>
                <w:sz w:val="27"/>
                <w:szCs w:val="27"/>
              </w:rPr>
            </w:pPr>
            <w:r w:rsidRPr="00444A68">
              <w:rPr>
                <w:b/>
                <w:i/>
                <w:sz w:val="27"/>
                <w:szCs w:val="27"/>
              </w:rPr>
              <w:t>Дифференцированный зачет/зачет</w:t>
            </w:r>
          </w:p>
        </w:tc>
        <w:tc>
          <w:tcPr>
            <w:tcW w:w="6212" w:type="dxa"/>
          </w:tcPr>
          <w:p w:rsidR="006E3866" w:rsidRPr="00444A68" w:rsidRDefault="006E3866" w:rsidP="00140E6E">
            <w:pPr>
              <w:rPr>
                <w:b/>
                <w:i/>
                <w:sz w:val="27"/>
                <w:szCs w:val="27"/>
              </w:rPr>
            </w:pPr>
            <w:r w:rsidRPr="00444A68">
              <w:rPr>
                <w:b/>
                <w:i/>
                <w:sz w:val="27"/>
                <w:szCs w:val="27"/>
              </w:rPr>
              <w:t>Контрольная работа</w:t>
            </w:r>
          </w:p>
        </w:tc>
      </w:tr>
      <w:tr w:rsidR="00D34858" w:rsidRPr="00444A68" w:rsidTr="00A96289">
        <w:tc>
          <w:tcPr>
            <w:tcW w:w="1113" w:type="dxa"/>
          </w:tcPr>
          <w:p w:rsidR="00D34858" w:rsidRPr="00D34858" w:rsidRDefault="00D34858" w:rsidP="00140E6E">
            <w:pPr>
              <w:ind w:right="-50"/>
              <w:rPr>
                <w:b/>
                <w:sz w:val="24"/>
                <w:szCs w:val="24"/>
              </w:rPr>
            </w:pPr>
            <w:r w:rsidRPr="00D3485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3631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1.ПУП.02.История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2.ПУП.04. Музыкальная литература (зарубежная и отечественная)</w:t>
            </w:r>
          </w:p>
          <w:p w:rsidR="00D34858" w:rsidRPr="00D34858" w:rsidRDefault="00D34858" w:rsidP="00EF1DFF">
            <w:pPr>
              <w:keepNext/>
              <w:ind w:right="-25"/>
              <w:outlineLvl w:val="2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3. МДК.01.01.  Сольное камерное и оперное исполнительство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D34858" w:rsidRPr="00D34858" w:rsidRDefault="00D34858" w:rsidP="00EF1D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34858">
              <w:rPr>
                <w:rFonts w:eastAsia="Calibri"/>
                <w:sz w:val="24"/>
                <w:szCs w:val="24"/>
              </w:rPr>
              <w:t>1.ОУП.06 Математика</w:t>
            </w:r>
          </w:p>
          <w:p w:rsidR="00D34858" w:rsidRPr="00D34858" w:rsidRDefault="00D34858" w:rsidP="00EF1D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2.ОУП.11.Основы безопасности жизнедеятельности</w:t>
            </w:r>
          </w:p>
          <w:p w:rsidR="00D34858" w:rsidRPr="00D34858" w:rsidRDefault="00D34858" w:rsidP="00EF1DFF">
            <w:pPr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3.ОУП.12. Физическая культура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4. ОП.02. Сольфеджио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5. ОП.03. Музыкальная грамота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6. МДК.01. 05.  Изучение вокального репертуара на итальянском языке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7. УП.01.  Сценическая речь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8. УП.03. Сценическое движение</w:t>
            </w:r>
          </w:p>
        </w:tc>
        <w:tc>
          <w:tcPr>
            <w:tcW w:w="6212" w:type="dxa"/>
          </w:tcPr>
          <w:p w:rsidR="00D34858" w:rsidRPr="00D34858" w:rsidRDefault="00D34858" w:rsidP="00D3485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ОУП.01. Русский язык</w:t>
            </w:r>
          </w:p>
          <w:p w:rsidR="00D34858" w:rsidRPr="00D34858" w:rsidRDefault="00D34858" w:rsidP="00D3485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ОУП.02. Литература</w:t>
            </w:r>
          </w:p>
          <w:p w:rsidR="00D34858" w:rsidRPr="00D34858" w:rsidRDefault="00D34858" w:rsidP="00D3485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ОУП.03. Иностранный язык</w:t>
            </w:r>
          </w:p>
          <w:p w:rsidR="00D34858" w:rsidRPr="00D34858" w:rsidRDefault="00D34858" w:rsidP="00D3485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ОУП.06. Математика </w:t>
            </w:r>
          </w:p>
          <w:p w:rsidR="00D34858" w:rsidRPr="00D34858" w:rsidRDefault="00D34858" w:rsidP="00D34858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ОУП.10 Химия </w:t>
            </w:r>
          </w:p>
          <w:p w:rsidR="00D34858" w:rsidRPr="00D34858" w:rsidRDefault="00D34858" w:rsidP="00D34858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5.ПУП.01.История мировой культуры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7. МДК.01.03.  Фортепиано, чтение с листа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8. ПП.01. Исполнительская практика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</w:p>
        </w:tc>
      </w:tr>
      <w:tr w:rsidR="00D34858" w:rsidRPr="00444A68" w:rsidTr="00A96289">
        <w:tc>
          <w:tcPr>
            <w:tcW w:w="1113" w:type="dxa"/>
          </w:tcPr>
          <w:p w:rsidR="00D34858" w:rsidRPr="00444A68" w:rsidRDefault="00D34858" w:rsidP="00140E6E">
            <w:pPr>
              <w:ind w:right="-50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4 семестр</w:t>
            </w:r>
          </w:p>
        </w:tc>
        <w:tc>
          <w:tcPr>
            <w:tcW w:w="3631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rFonts w:eastAsia="Calibri"/>
                <w:sz w:val="24"/>
                <w:szCs w:val="24"/>
              </w:rPr>
              <w:t>1.</w:t>
            </w:r>
            <w:r w:rsidRPr="00D34858">
              <w:rPr>
                <w:sz w:val="24"/>
                <w:szCs w:val="24"/>
              </w:rPr>
              <w:t xml:space="preserve"> ОУП.01. Русский язык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2.ОУП.02 Литература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3.ПУП.04. Музыкальная литература (зарубежная и отечественная)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4. ОП.04.Элементарная теория музыки</w:t>
            </w:r>
          </w:p>
          <w:p w:rsidR="00D34858" w:rsidRPr="00D34858" w:rsidRDefault="00D34858" w:rsidP="00EF1DFF">
            <w:pPr>
              <w:keepNext/>
              <w:ind w:right="-25"/>
              <w:outlineLvl w:val="2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5. МДК.01.01.  Сольное камерное и оперное исполнительство </w:t>
            </w:r>
          </w:p>
          <w:p w:rsidR="00D34858" w:rsidRPr="00D34858" w:rsidRDefault="00D34858" w:rsidP="00EF1DFF">
            <w:pPr>
              <w:keepNext/>
              <w:ind w:right="-25"/>
              <w:outlineLvl w:val="2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6. МДК.01.02.  Ансамблевое камерное и оперное исполнительство</w:t>
            </w:r>
          </w:p>
        </w:tc>
        <w:tc>
          <w:tcPr>
            <w:tcW w:w="4603" w:type="dxa"/>
          </w:tcPr>
          <w:p w:rsidR="00D34858" w:rsidRPr="00D34858" w:rsidRDefault="00D34858" w:rsidP="00D34858">
            <w:pPr>
              <w:numPr>
                <w:ilvl w:val="0"/>
                <w:numId w:val="2"/>
              </w:numPr>
              <w:spacing w:after="200" w:line="276" w:lineRule="auto"/>
              <w:ind w:left="283" w:hanging="283"/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ОУП.03. Родная литература</w:t>
            </w:r>
          </w:p>
          <w:p w:rsidR="00D34858" w:rsidRPr="00D34858" w:rsidRDefault="00D34858" w:rsidP="00D34858">
            <w:pPr>
              <w:numPr>
                <w:ilvl w:val="0"/>
                <w:numId w:val="2"/>
              </w:numPr>
              <w:spacing w:after="200" w:line="276" w:lineRule="auto"/>
              <w:ind w:left="283" w:hanging="283"/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ОУП.04.Иностранный язык</w:t>
            </w:r>
          </w:p>
          <w:p w:rsidR="00D34858" w:rsidRPr="00D34858" w:rsidRDefault="00D34858" w:rsidP="00D34858">
            <w:pPr>
              <w:numPr>
                <w:ilvl w:val="0"/>
                <w:numId w:val="2"/>
              </w:numPr>
              <w:spacing w:after="200" w:line="276" w:lineRule="auto"/>
              <w:ind w:left="283" w:hanging="283"/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ОУП.05.Обществознание</w:t>
            </w:r>
          </w:p>
          <w:p w:rsidR="00D34858" w:rsidRPr="00D34858" w:rsidRDefault="00D34858" w:rsidP="00D34858">
            <w:pPr>
              <w:numPr>
                <w:ilvl w:val="0"/>
                <w:numId w:val="2"/>
              </w:numPr>
              <w:spacing w:after="200" w:line="276" w:lineRule="auto"/>
              <w:ind w:left="283" w:hanging="283"/>
              <w:contextualSpacing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ОУП.10. Физическая культура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5.ПУП.01.История мировой культуры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6. МДК.02.01.  Педагогические основы преподавания творческих дисциплин (т/блок Основы педагогики)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7. УП.04. Мастерство актёра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8. ПП.02. Педагогическая практика </w:t>
            </w:r>
          </w:p>
        </w:tc>
        <w:tc>
          <w:tcPr>
            <w:tcW w:w="6212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1. ОП.02. Сольфеджио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2.ОП.09. Русская духовная музыка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 МДК.01.03.  Фортепиано, чтение с листа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4. УП.05.  Хоровое исполнительство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5. ПП.01. Исполнительская практика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</w:p>
        </w:tc>
      </w:tr>
      <w:tr w:rsidR="00D34858" w:rsidRPr="00444A68" w:rsidTr="00A96289">
        <w:tc>
          <w:tcPr>
            <w:tcW w:w="1113" w:type="dxa"/>
          </w:tcPr>
          <w:p w:rsidR="00D34858" w:rsidRPr="00D34858" w:rsidRDefault="00D34858" w:rsidP="00140E6E">
            <w:pPr>
              <w:ind w:right="-50"/>
              <w:rPr>
                <w:b/>
                <w:sz w:val="24"/>
                <w:szCs w:val="24"/>
              </w:rPr>
            </w:pPr>
            <w:r w:rsidRPr="00D34858">
              <w:rPr>
                <w:b/>
                <w:sz w:val="24"/>
                <w:szCs w:val="24"/>
              </w:rPr>
              <w:t>6 семестр</w:t>
            </w:r>
          </w:p>
        </w:tc>
        <w:tc>
          <w:tcPr>
            <w:tcW w:w="3631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1. ПУП.04.  Музыкальная литература (зарубежная и  отечественная)</w:t>
            </w:r>
          </w:p>
          <w:p w:rsidR="00D34858" w:rsidRPr="00D34858" w:rsidRDefault="00D34858" w:rsidP="00EF1DFF">
            <w:pPr>
              <w:keepNext/>
              <w:ind w:right="-25"/>
              <w:outlineLvl w:val="2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2. МДК.01.01.  Сольное камерное и оперное исполнительство </w:t>
            </w:r>
          </w:p>
          <w:p w:rsidR="00D34858" w:rsidRPr="00D34858" w:rsidRDefault="00D34858" w:rsidP="00EF1DFF">
            <w:pPr>
              <w:keepNext/>
              <w:ind w:right="-25"/>
              <w:outlineLvl w:val="2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3. МДК.01.02.  Ансамблевое камерное и оперное </w:t>
            </w:r>
            <w:r w:rsidRPr="00D34858">
              <w:rPr>
                <w:sz w:val="24"/>
                <w:szCs w:val="24"/>
              </w:rPr>
              <w:lastRenderedPageBreak/>
              <w:t>исполнительство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lastRenderedPageBreak/>
              <w:t>1. ОГСЭ.05.  Физическая культура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2. ОП.02. Сольфеджио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 ОП.09. Русская духовная музыка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4. МДК.01.03.  Фортепиано, чтение с листа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5. УП.02.  Сценическая подготовка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6. УП.05.  Хоровое исполнительство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lastRenderedPageBreak/>
              <w:t xml:space="preserve">7. МДК.02.01. Педагогические основы преподавания творческих дисциплин (т/блок </w:t>
            </w:r>
            <w:r w:rsidR="002D036F">
              <w:rPr>
                <w:sz w:val="24"/>
                <w:szCs w:val="24"/>
              </w:rPr>
              <w:t>Психология развития детей дошкольного и школьного возраста</w:t>
            </w:r>
            <w:bookmarkStart w:id="0" w:name="_GoBack"/>
            <w:bookmarkEnd w:id="0"/>
            <w:r w:rsidRPr="00D34858">
              <w:rPr>
                <w:sz w:val="24"/>
                <w:szCs w:val="24"/>
              </w:rPr>
              <w:t>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8.</w:t>
            </w:r>
            <w:r w:rsidRPr="00D34858">
              <w:rPr>
                <w:color w:val="FF0000"/>
                <w:sz w:val="24"/>
                <w:szCs w:val="24"/>
              </w:rPr>
              <w:t xml:space="preserve"> </w:t>
            </w:r>
            <w:r w:rsidRPr="00D34858">
              <w:rPr>
                <w:sz w:val="24"/>
                <w:szCs w:val="24"/>
              </w:rPr>
              <w:t>МДК.02.01. Педагогические основы преподавания творческих дисциплин (т/блок Основы системы музыкального образования)</w:t>
            </w:r>
          </w:p>
        </w:tc>
        <w:tc>
          <w:tcPr>
            <w:tcW w:w="6212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lastRenderedPageBreak/>
              <w:t>1. ОГСЭ.04 .Иностранный язык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2. ОП.05.  Гармония</w:t>
            </w:r>
          </w:p>
          <w:p w:rsidR="00D34858" w:rsidRPr="00D34858" w:rsidRDefault="00D34858" w:rsidP="00EF1DFF">
            <w:pPr>
              <w:rPr>
                <w:color w:val="FF0000"/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 ОП.08. Безопасность жизнедеятельности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4. МДК.01.04 Сценическая подготовка (т/блок Сценическое мастерство (танец))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5. МДК.01.06. История вокального искусства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6. МДК.02.02. Учебно-методическое обеспечение </w:t>
            </w:r>
            <w:r w:rsidRPr="00D34858">
              <w:rPr>
                <w:sz w:val="24"/>
                <w:szCs w:val="24"/>
              </w:rPr>
              <w:lastRenderedPageBreak/>
              <w:t>учебного процесса (т/блок Методика преподавания вокальных дисциплин)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7. УП.06.  Методика преподавания вокальных дисциплин, в том числе учебная практика по педагогической работе.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8.  ПП.01. Исполнительская практика</w:t>
            </w:r>
          </w:p>
        </w:tc>
      </w:tr>
      <w:tr w:rsidR="00D34858" w:rsidRPr="00444A68" w:rsidTr="00A96289">
        <w:tc>
          <w:tcPr>
            <w:tcW w:w="1113" w:type="dxa"/>
          </w:tcPr>
          <w:p w:rsidR="00D34858" w:rsidRPr="00D34858" w:rsidRDefault="00D34858" w:rsidP="00140E6E">
            <w:pPr>
              <w:ind w:right="-50"/>
              <w:rPr>
                <w:b/>
                <w:sz w:val="24"/>
                <w:szCs w:val="24"/>
              </w:rPr>
            </w:pPr>
            <w:r w:rsidRPr="00D34858">
              <w:rPr>
                <w:b/>
                <w:sz w:val="24"/>
                <w:szCs w:val="24"/>
              </w:rPr>
              <w:lastRenderedPageBreak/>
              <w:t>8 семестр</w:t>
            </w:r>
          </w:p>
          <w:p w:rsidR="00D34858" w:rsidRPr="00D34858" w:rsidRDefault="00D34858" w:rsidP="00140E6E">
            <w:pPr>
              <w:ind w:right="-50"/>
              <w:rPr>
                <w:b/>
                <w:sz w:val="24"/>
                <w:szCs w:val="24"/>
              </w:rPr>
            </w:pPr>
          </w:p>
        </w:tc>
        <w:tc>
          <w:tcPr>
            <w:tcW w:w="3631" w:type="dxa"/>
          </w:tcPr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1. ОП.01.  Музыкальная литература (зарубежная и отечественная)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2. ОП.02 .Сольфеджио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 ОП.06  Анализ музыкальных произведений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4. МДК.01.01  Сольное камерное и оперное исполнительство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5. МДК.01.02 Ансамблевое камерное и оперное сольное исполнительство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6. МДК.01.03.  Фортепиано, чтение с листа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7. МДК.01.06.  История вокального искусства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D34858" w:rsidRPr="00D34858" w:rsidRDefault="00D34858" w:rsidP="00D34858">
            <w:pPr>
              <w:pStyle w:val="a4"/>
              <w:numPr>
                <w:ilvl w:val="0"/>
                <w:numId w:val="3"/>
              </w:numPr>
              <w:ind w:left="175" w:firstLine="0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ОГСЭ.04. Иностранный язык</w:t>
            </w:r>
          </w:p>
          <w:p w:rsidR="00D34858" w:rsidRPr="00D34858" w:rsidRDefault="00D34858" w:rsidP="00D34858">
            <w:pPr>
              <w:pStyle w:val="a4"/>
              <w:numPr>
                <w:ilvl w:val="0"/>
                <w:numId w:val="3"/>
              </w:numPr>
              <w:ind w:left="175" w:firstLine="0"/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ОГСЭ.05.  Физическая культура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3. ОП.07 . Музыкальная информатика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4. МДК.01.04. </w:t>
            </w:r>
            <w:proofErr w:type="gramStart"/>
            <w:r w:rsidRPr="00D34858">
              <w:rPr>
                <w:sz w:val="24"/>
                <w:szCs w:val="24"/>
              </w:rPr>
              <w:t>Сценическая подготовка (т/блоки Сценическое мастерство (танец)/УП.02.</w:t>
            </w:r>
            <w:proofErr w:type="gramEnd"/>
            <w:r w:rsidRPr="00D34858">
              <w:rPr>
                <w:sz w:val="24"/>
                <w:szCs w:val="24"/>
              </w:rPr>
              <w:t xml:space="preserve"> Сценическая подготовка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5. МДК.02.01. Педагогические основы преподавания творческих дисциплин (т/блоки </w:t>
            </w:r>
            <w:proofErr w:type="gramStart"/>
            <w:r w:rsidRPr="00D34858">
              <w:rPr>
                <w:sz w:val="24"/>
                <w:szCs w:val="24"/>
              </w:rPr>
              <w:t>основы организации учебного процесса/основы психологии музыкального восприятия</w:t>
            </w:r>
            <w:proofErr w:type="gramEnd"/>
            <w:r w:rsidRPr="00D34858">
              <w:rPr>
                <w:sz w:val="24"/>
                <w:szCs w:val="24"/>
              </w:rPr>
              <w:t>).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6. МДК.02.02. Учебно-методическое обеспечение учебного процесса (т/блоки Методика преподавания вокальных дисциплин,  Изучение репертуара)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7 УП.06. Методика преподавания вокальных дисциплин, в том числе учебная практика по педагогической работе.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 xml:space="preserve">8. ПП.01. Исполнительская практика </w:t>
            </w:r>
          </w:p>
          <w:p w:rsidR="00D34858" w:rsidRPr="00D34858" w:rsidRDefault="00D34858" w:rsidP="00EF1DFF">
            <w:pPr>
              <w:rPr>
                <w:sz w:val="24"/>
                <w:szCs w:val="24"/>
              </w:rPr>
            </w:pPr>
            <w:r w:rsidRPr="00D34858">
              <w:rPr>
                <w:sz w:val="24"/>
                <w:szCs w:val="24"/>
              </w:rPr>
              <w:t>9. ПДП .00. Производственная практика (преддипломная)</w:t>
            </w:r>
          </w:p>
        </w:tc>
        <w:tc>
          <w:tcPr>
            <w:tcW w:w="6212" w:type="dxa"/>
          </w:tcPr>
          <w:p w:rsidR="00D34858" w:rsidRPr="00D34858" w:rsidRDefault="00D34858" w:rsidP="007D3B1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A14FA" w:rsidRDefault="00FA14FA"/>
    <w:sectPr w:rsidR="00FA14FA" w:rsidSect="006E38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DBE"/>
    <w:multiLevelType w:val="hybridMultilevel"/>
    <w:tmpl w:val="2BBE89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92670A"/>
    <w:multiLevelType w:val="hybridMultilevel"/>
    <w:tmpl w:val="E314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F58A8"/>
    <w:multiLevelType w:val="hybridMultilevel"/>
    <w:tmpl w:val="C11E4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7D5"/>
    <w:rsid w:val="002D036F"/>
    <w:rsid w:val="002E1F14"/>
    <w:rsid w:val="003B77D5"/>
    <w:rsid w:val="00444A68"/>
    <w:rsid w:val="006E3866"/>
    <w:rsid w:val="009C2E90"/>
    <w:rsid w:val="00A96289"/>
    <w:rsid w:val="00C04A5D"/>
    <w:rsid w:val="00CA221F"/>
    <w:rsid w:val="00D34858"/>
    <w:rsid w:val="00EC631C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9</cp:revision>
  <dcterms:created xsi:type="dcterms:W3CDTF">2019-02-07T17:23:00Z</dcterms:created>
  <dcterms:modified xsi:type="dcterms:W3CDTF">2024-04-21T08:04:00Z</dcterms:modified>
</cp:coreProperties>
</file>