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2E" w:rsidRPr="00406A07" w:rsidRDefault="00406A07" w:rsidP="00406A0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A07">
        <w:rPr>
          <w:rFonts w:ascii="Times New Roman" w:hAnsi="Times New Roman" w:cs="Times New Roman"/>
          <w:sz w:val="24"/>
          <w:szCs w:val="24"/>
        </w:rPr>
        <w:t>Министерство культуры Оренбургской области</w:t>
      </w:r>
    </w:p>
    <w:p w:rsidR="00406A07" w:rsidRPr="004A5878" w:rsidRDefault="00406A07" w:rsidP="004A587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06A07">
        <w:rPr>
          <w:rFonts w:ascii="Times New Roman" w:hAnsi="Times New Roman" w:cs="Times New Roman"/>
          <w:sz w:val="24"/>
          <w:szCs w:val="24"/>
        </w:rPr>
        <w:t>государственное бюджетное профессиональное образовательное учреждение «Орский колледж искусств»</w:t>
      </w:r>
    </w:p>
    <w:p w:rsidR="00406A07" w:rsidRPr="004A5878" w:rsidRDefault="00406A07" w:rsidP="00406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878">
        <w:rPr>
          <w:rFonts w:ascii="Times New Roman" w:hAnsi="Times New Roman" w:cs="Times New Roman"/>
          <w:b/>
          <w:sz w:val="24"/>
          <w:szCs w:val="24"/>
        </w:rPr>
        <w:t xml:space="preserve">Результаты вступительных испытаний </w:t>
      </w:r>
      <w:r w:rsidR="002E3729">
        <w:rPr>
          <w:rFonts w:ascii="Times New Roman" w:hAnsi="Times New Roman" w:cs="Times New Roman"/>
          <w:b/>
          <w:sz w:val="24"/>
          <w:szCs w:val="24"/>
        </w:rPr>
        <w:t>студентов 1 курса</w:t>
      </w:r>
    </w:p>
    <w:p w:rsidR="00406A07" w:rsidRPr="004A5878" w:rsidRDefault="00406A07" w:rsidP="00406A0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878">
        <w:rPr>
          <w:rFonts w:ascii="Times New Roman" w:hAnsi="Times New Roman" w:cs="Times New Roman"/>
          <w:b/>
          <w:sz w:val="24"/>
          <w:szCs w:val="24"/>
        </w:rPr>
        <w:t>программы среднего профессионального образования</w:t>
      </w:r>
    </w:p>
    <w:p w:rsidR="00406A07" w:rsidRDefault="00406A07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5878">
        <w:rPr>
          <w:rFonts w:ascii="Times New Roman" w:hAnsi="Times New Roman" w:cs="Times New Roman"/>
          <w:b/>
          <w:sz w:val="24"/>
          <w:szCs w:val="24"/>
        </w:rPr>
        <w:t>бюджет субъекта Российской Федерации</w:t>
      </w:r>
      <w:r w:rsidR="007A26DD" w:rsidRPr="004A587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11D78" w:rsidRDefault="00B11D78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22EBF">
        <w:rPr>
          <w:rFonts w:ascii="Times New Roman" w:hAnsi="Times New Roman" w:cs="Times New Roman"/>
          <w:b/>
          <w:sz w:val="24"/>
          <w:szCs w:val="24"/>
        </w:rPr>
        <w:t xml:space="preserve">на </w:t>
      </w:r>
      <w:r w:rsidR="00716AC7">
        <w:rPr>
          <w:rFonts w:ascii="Times New Roman" w:hAnsi="Times New Roman" w:cs="Times New Roman"/>
          <w:b/>
          <w:sz w:val="24"/>
          <w:szCs w:val="24"/>
        </w:rPr>
        <w:t>2</w:t>
      </w:r>
      <w:r w:rsidR="005B354F">
        <w:rPr>
          <w:rFonts w:ascii="Times New Roman" w:hAnsi="Times New Roman" w:cs="Times New Roman"/>
          <w:b/>
          <w:sz w:val="24"/>
          <w:szCs w:val="24"/>
        </w:rPr>
        <w:t>9</w:t>
      </w:r>
      <w:r w:rsidR="00596C7A" w:rsidRPr="00A22EBF">
        <w:rPr>
          <w:rFonts w:ascii="Times New Roman" w:hAnsi="Times New Roman" w:cs="Times New Roman"/>
          <w:b/>
          <w:sz w:val="24"/>
          <w:szCs w:val="24"/>
        </w:rPr>
        <w:t>.0</w:t>
      </w:r>
      <w:r w:rsidR="00094551">
        <w:rPr>
          <w:rFonts w:ascii="Times New Roman" w:hAnsi="Times New Roman" w:cs="Times New Roman"/>
          <w:b/>
          <w:sz w:val="24"/>
          <w:szCs w:val="24"/>
        </w:rPr>
        <w:t>8</w:t>
      </w:r>
      <w:r w:rsidRPr="00A22EBF">
        <w:rPr>
          <w:rFonts w:ascii="Times New Roman" w:hAnsi="Times New Roman" w:cs="Times New Roman"/>
          <w:b/>
          <w:sz w:val="24"/>
          <w:szCs w:val="24"/>
        </w:rPr>
        <w:t>.202</w:t>
      </w:r>
      <w:r w:rsidR="005C4B10" w:rsidRPr="00A22EBF">
        <w:rPr>
          <w:rFonts w:ascii="Times New Roman" w:hAnsi="Times New Roman" w:cs="Times New Roman"/>
          <w:b/>
          <w:sz w:val="24"/>
          <w:szCs w:val="24"/>
        </w:rPr>
        <w:t>6</w:t>
      </w:r>
      <w:r w:rsidR="00B90B07" w:rsidRPr="00A22E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EBF">
        <w:rPr>
          <w:rFonts w:ascii="Times New Roman" w:hAnsi="Times New Roman" w:cs="Times New Roman"/>
          <w:b/>
          <w:sz w:val="24"/>
          <w:szCs w:val="24"/>
        </w:rPr>
        <w:t>г</w:t>
      </w:r>
      <w:r w:rsidR="00B90B07" w:rsidRPr="00A22EB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237F9C" w:rsidRPr="00A22EBF" w:rsidRDefault="00237F9C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(дополнительный прием)</w:t>
      </w:r>
    </w:p>
    <w:p w:rsidR="00265690" w:rsidRPr="00A22EBF" w:rsidRDefault="00265690" w:rsidP="007A26D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A26DD" w:rsidRPr="00A22EBF" w:rsidRDefault="0077545D" w:rsidP="002E3729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</w:r>
      <w:r w:rsidRPr="00A22EBF">
        <w:rPr>
          <w:rFonts w:ascii="Times New Roman" w:hAnsi="Times New Roman" w:cs="Times New Roman"/>
          <w:b/>
          <w:sz w:val="24"/>
          <w:szCs w:val="24"/>
        </w:rPr>
        <w:tab/>
        <w:t xml:space="preserve">   от</w:t>
      </w:r>
      <w:r w:rsidR="004F1349" w:rsidRPr="00A22E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237F9C">
        <w:rPr>
          <w:rFonts w:ascii="Times New Roman" w:hAnsi="Times New Roman" w:cs="Times New Roman"/>
          <w:b/>
          <w:sz w:val="24"/>
          <w:szCs w:val="24"/>
        </w:rPr>
        <w:t>2</w:t>
      </w:r>
      <w:r w:rsidR="005B354F">
        <w:rPr>
          <w:rFonts w:ascii="Times New Roman" w:hAnsi="Times New Roman" w:cs="Times New Roman"/>
          <w:b/>
          <w:sz w:val="24"/>
          <w:szCs w:val="24"/>
        </w:rPr>
        <w:t>9</w:t>
      </w:r>
      <w:r w:rsidR="00C11E4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94551">
        <w:rPr>
          <w:rFonts w:ascii="Times New Roman" w:hAnsi="Times New Roman" w:cs="Times New Roman"/>
          <w:b/>
          <w:sz w:val="24"/>
          <w:szCs w:val="24"/>
        </w:rPr>
        <w:t>августа</w:t>
      </w:r>
      <w:r w:rsidR="004F1349" w:rsidRPr="00A22EB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2EBF">
        <w:rPr>
          <w:rFonts w:ascii="Times New Roman" w:hAnsi="Times New Roman" w:cs="Times New Roman"/>
          <w:b/>
          <w:sz w:val="24"/>
          <w:szCs w:val="24"/>
        </w:rPr>
        <w:t>202</w:t>
      </w:r>
      <w:r w:rsidR="005C4B10" w:rsidRPr="00A22EBF">
        <w:rPr>
          <w:rFonts w:ascii="Times New Roman" w:hAnsi="Times New Roman" w:cs="Times New Roman"/>
          <w:b/>
          <w:sz w:val="24"/>
          <w:szCs w:val="24"/>
        </w:rPr>
        <w:t xml:space="preserve">6 </w:t>
      </w:r>
      <w:r w:rsidR="00265690" w:rsidRPr="00A22EBF">
        <w:rPr>
          <w:rFonts w:ascii="Times New Roman" w:hAnsi="Times New Roman" w:cs="Times New Roman"/>
          <w:b/>
          <w:sz w:val="24"/>
          <w:szCs w:val="24"/>
        </w:rPr>
        <w:t>г</w:t>
      </w:r>
      <w:r w:rsidR="00B90B07" w:rsidRPr="00A22EBF">
        <w:rPr>
          <w:rFonts w:ascii="Times New Roman" w:hAnsi="Times New Roman" w:cs="Times New Roman"/>
          <w:b/>
          <w:sz w:val="24"/>
          <w:szCs w:val="24"/>
        </w:rPr>
        <w:t>ода</w:t>
      </w:r>
    </w:p>
    <w:p w:rsidR="00023925" w:rsidRPr="00E063DE" w:rsidRDefault="00023925" w:rsidP="007A26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A26DD" w:rsidRPr="00E063DE" w:rsidRDefault="007A26DD" w:rsidP="007A26D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63DE">
        <w:rPr>
          <w:rFonts w:ascii="Times New Roman" w:hAnsi="Times New Roman" w:cs="Times New Roman"/>
          <w:b/>
          <w:sz w:val="24"/>
          <w:szCs w:val="24"/>
        </w:rPr>
        <w:t>53.02.04 Вокальное искусство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19"/>
        <w:gridCol w:w="3500"/>
        <w:gridCol w:w="2552"/>
        <w:gridCol w:w="2551"/>
        <w:gridCol w:w="2835"/>
        <w:gridCol w:w="2693"/>
      </w:tblGrid>
      <w:tr w:rsidR="008D3BAF" w:rsidRPr="00E063DE" w:rsidTr="008D3BAF">
        <w:trPr>
          <w:trHeight w:val="546"/>
        </w:trPr>
        <w:tc>
          <w:tcPr>
            <w:tcW w:w="719" w:type="dxa"/>
          </w:tcPr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3500" w:type="dxa"/>
          </w:tcPr>
          <w:p w:rsidR="008D3BAF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2552" w:type="dxa"/>
          </w:tcPr>
          <w:p w:rsidR="008D3BAF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баллов за индивидуальные достижения (конкурсные)</w:t>
            </w:r>
          </w:p>
        </w:tc>
        <w:tc>
          <w:tcPr>
            <w:tcW w:w="2551" w:type="dxa"/>
          </w:tcPr>
          <w:p w:rsidR="008D3BAF" w:rsidRDefault="008D3BAF" w:rsidP="00BA7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</w:t>
            </w:r>
            <w:r w:rsidRPr="00460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сольной программы</w:t>
            </w:r>
          </w:p>
        </w:tc>
        <w:tc>
          <w:tcPr>
            <w:tcW w:w="2835" w:type="dxa"/>
          </w:tcPr>
          <w:p w:rsidR="008D3BAF" w:rsidRDefault="008D3BAF" w:rsidP="00BA719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 музыкально-теоретическая подготовка</w:t>
            </w:r>
          </w:p>
        </w:tc>
        <w:tc>
          <w:tcPr>
            <w:tcW w:w="2693" w:type="dxa"/>
          </w:tcPr>
          <w:p w:rsidR="008D3BAF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8D3BAF" w:rsidRPr="00E063DE" w:rsidTr="008D3BAF">
        <w:trPr>
          <w:trHeight w:val="282"/>
        </w:trPr>
        <w:tc>
          <w:tcPr>
            <w:tcW w:w="719" w:type="dxa"/>
          </w:tcPr>
          <w:p w:rsidR="008D3BAF" w:rsidRPr="00E063DE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:rsidR="008D3BAF" w:rsidRPr="00623D4C" w:rsidRDefault="008D3BAF" w:rsidP="005E18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172 326-954 71</w:t>
            </w:r>
          </w:p>
        </w:tc>
        <w:tc>
          <w:tcPr>
            <w:tcW w:w="2552" w:type="dxa"/>
          </w:tcPr>
          <w:p w:rsidR="008D3BAF" w:rsidRPr="00E063DE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8D3BAF" w:rsidRPr="00E063DE" w:rsidRDefault="00A224B8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</w:tcPr>
          <w:p w:rsidR="008D3BAF" w:rsidRPr="00E063DE" w:rsidRDefault="005B354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</w:tcPr>
          <w:p w:rsidR="008D3BAF" w:rsidRPr="00E063DE" w:rsidRDefault="005B354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8D3BAF" w:rsidRPr="00E063DE" w:rsidTr="008D3BAF">
        <w:trPr>
          <w:trHeight w:val="282"/>
        </w:trPr>
        <w:tc>
          <w:tcPr>
            <w:tcW w:w="719" w:type="dxa"/>
          </w:tcPr>
          <w:p w:rsidR="008D3BAF" w:rsidRPr="00E063DE" w:rsidRDefault="008D3BAF" w:rsidP="00D35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:rsidR="008D3BAF" w:rsidRDefault="008D3BAF" w:rsidP="005E18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187-813-756 22</w:t>
            </w:r>
          </w:p>
        </w:tc>
        <w:tc>
          <w:tcPr>
            <w:tcW w:w="2552" w:type="dxa"/>
          </w:tcPr>
          <w:p w:rsidR="008D3BAF" w:rsidRDefault="008D3BA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8D3BAF" w:rsidRDefault="00A224B8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5" w:type="dxa"/>
          </w:tcPr>
          <w:p w:rsidR="008D3BAF" w:rsidRDefault="005B354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693" w:type="dxa"/>
          </w:tcPr>
          <w:p w:rsidR="008D3BAF" w:rsidRDefault="005B354F" w:rsidP="0004258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8D3BAF" w:rsidRPr="00E063DE" w:rsidTr="008D3BAF">
        <w:trPr>
          <w:trHeight w:val="215"/>
        </w:trPr>
        <w:tc>
          <w:tcPr>
            <w:tcW w:w="719" w:type="dxa"/>
          </w:tcPr>
          <w:p w:rsidR="008D3BAF" w:rsidRPr="00E063DE" w:rsidRDefault="008D3BAF" w:rsidP="00D35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500" w:type="dxa"/>
          </w:tcPr>
          <w:p w:rsidR="008D3BAF" w:rsidRDefault="008D3BAF" w:rsidP="005E180E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186-366-714 12</w:t>
            </w:r>
          </w:p>
        </w:tc>
        <w:tc>
          <w:tcPr>
            <w:tcW w:w="2552" w:type="dxa"/>
          </w:tcPr>
          <w:p w:rsidR="008D3BAF" w:rsidRPr="00E063DE" w:rsidRDefault="008D3BA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8D3BAF" w:rsidRPr="00E063DE" w:rsidRDefault="00A224B8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835" w:type="dxa"/>
          </w:tcPr>
          <w:p w:rsidR="008D3BAF" w:rsidRPr="00E063DE" w:rsidRDefault="005B354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93" w:type="dxa"/>
          </w:tcPr>
          <w:p w:rsidR="008D3BAF" w:rsidRPr="00E063DE" w:rsidRDefault="005B354F" w:rsidP="00D731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</w:tbl>
    <w:p w:rsidR="00210B1E" w:rsidRDefault="00210B1E" w:rsidP="00210B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10B1E" w:rsidRPr="00D1310A" w:rsidRDefault="00210B1E" w:rsidP="00210B1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063DE">
        <w:rPr>
          <w:rFonts w:ascii="Times New Roman" w:hAnsi="Times New Roman" w:cs="Times New Roman"/>
          <w:b/>
          <w:sz w:val="24"/>
          <w:szCs w:val="24"/>
        </w:rPr>
        <w:t xml:space="preserve">53.02.02 Музыкальное искусство эстрады (по видам) </w:t>
      </w:r>
    </w:p>
    <w:tbl>
      <w:tblPr>
        <w:tblStyle w:val="a3"/>
        <w:tblW w:w="14850" w:type="dxa"/>
        <w:tblLook w:val="04A0" w:firstRow="1" w:lastRow="0" w:firstColumn="1" w:lastColumn="0" w:noHBand="0" w:noVBand="1"/>
      </w:tblPr>
      <w:tblGrid>
        <w:gridCol w:w="719"/>
        <w:gridCol w:w="3500"/>
        <w:gridCol w:w="2552"/>
        <w:gridCol w:w="2551"/>
        <w:gridCol w:w="2835"/>
        <w:gridCol w:w="2693"/>
      </w:tblGrid>
      <w:tr w:rsidR="00210B1E" w:rsidRPr="00E063DE" w:rsidTr="005D47F3">
        <w:trPr>
          <w:trHeight w:val="546"/>
        </w:trPr>
        <w:tc>
          <w:tcPr>
            <w:tcW w:w="719" w:type="dxa"/>
          </w:tcPr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E063DE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3500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СНИЛС</w:t>
            </w:r>
          </w:p>
        </w:tc>
        <w:tc>
          <w:tcPr>
            <w:tcW w:w="2552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баллов за индивидуальные достижения (конкурсные)</w:t>
            </w:r>
          </w:p>
        </w:tc>
        <w:tc>
          <w:tcPr>
            <w:tcW w:w="2551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</w:t>
            </w:r>
            <w:r w:rsidRPr="00460B9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исполнение сольной программы</w:t>
            </w:r>
          </w:p>
        </w:tc>
        <w:tc>
          <w:tcPr>
            <w:tcW w:w="2835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Творческое испытание: музыкально-теоретическая подготовка</w:t>
            </w:r>
          </w:p>
        </w:tc>
        <w:tc>
          <w:tcPr>
            <w:tcW w:w="2693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</w:tr>
      <w:tr w:rsidR="00210B1E" w:rsidRPr="00E063DE" w:rsidTr="005D47F3">
        <w:trPr>
          <w:trHeight w:val="282"/>
        </w:trPr>
        <w:tc>
          <w:tcPr>
            <w:tcW w:w="719" w:type="dxa"/>
          </w:tcPr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500" w:type="dxa"/>
          </w:tcPr>
          <w:p w:rsidR="00210B1E" w:rsidRPr="00623D4C" w:rsidRDefault="00210B1E" w:rsidP="005D47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064-796-878 31</w:t>
            </w:r>
          </w:p>
        </w:tc>
        <w:tc>
          <w:tcPr>
            <w:tcW w:w="2552" w:type="dxa"/>
          </w:tcPr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210B1E" w:rsidRPr="00E063DE" w:rsidTr="005D47F3">
        <w:trPr>
          <w:trHeight w:val="282"/>
        </w:trPr>
        <w:tc>
          <w:tcPr>
            <w:tcW w:w="719" w:type="dxa"/>
          </w:tcPr>
          <w:p w:rsidR="00210B1E" w:rsidRPr="00E063D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500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163-078-911 74</w:t>
            </w:r>
          </w:p>
        </w:tc>
        <w:tc>
          <w:tcPr>
            <w:tcW w:w="2552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551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5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693" w:type="dxa"/>
          </w:tcPr>
          <w:p w:rsidR="00210B1E" w:rsidRDefault="00210B1E" w:rsidP="005D47F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bookmarkStart w:id="0" w:name="_GoBack"/>
            <w:bookmarkEnd w:id="0"/>
          </w:p>
        </w:tc>
      </w:tr>
    </w:tbl>
    <w:p w:rsidR="00210B1E" w:rsidRDefault="00210B1E" w:rsidP="00210B1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A2A33" w:rsidRPr="00E063DE" w:rsidRDefault="004A2A33" w:rsidP="007A26D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A2A33" w:rsidRPr="00E063DE" w:rsidSect="002E3729">
      <w:pgSz w:w="16838" w:h="11906" w:orient="landscape"/>
      <w:pgMar w:top="142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406A07"/>
    <w:rsid w:val="00003F67"/>
    <w:rsid w:val="00014777"/>
    <w:rsid w:val="00023925"/>
    <w:rsid w:val="00042585"/>
    <w:rsid w:val="00043C31"/>
    <w:rsid w:val="00045984"/>
    <w:rsid w:val="000564B0"/>
    <w:rsid w:val="00057584"/>
    <w:rsid w:val="00057705"/>
    <w:rsid w:val="00074F64"/>
    <w:rsid w:val="00076E77"/>
    <w:rsid w:val="00077F34"/>
    <w:rsid w:val="00092B3C"/>
    <w:rsid w:val="00094551"/>
    <w:rsid w:val="000B34FB"/>
    <w:rsid w:val="000F4B61"/>
    <w:rsid w:val="001114CB"/>
    <w:rsid w:val="001746A8"/>
    <w:rsid w:val="001931A3"/>
    <w:rsid w:val="001C1A97"/>
    <w:rsid w:val="001C7837"/>
    <w:rsid w:val="001D75A3"/>
    <w:rsid w:val="001F29DE"/>
    <w:rsid w:val="00210B1E"/>
    <w:rsid w:val="00212118"/>
    <w:rsid w:val="00227A6D"/>
    <w:rsid w:val="00227FF7"/>
    <w:rsid w:val="00237F9C"/>
    <w:rsid w:val="00265690"/>
    <w:rsid w:val="00292B6D"/>
    <w:rsid w:val="002968FD"/>
    <w:rsid w:val="002B62E2"/>
    <w:rsid w:val="002D4669"/>
    <w:rsid w:val="002E3729"/>
    <w:rsid w:val="002E4B41"/>
    <w:rsid w:val="0030260C"/>
    <w:rsid w:val="00313244"/>
    <w:rsid w:val="003134CE"/>
    <w:rsid w:val="00313D17"/>
    <w:rsid w:val="0031475F"/>
    <w:rsid w:val="00316079"/>
    <w:rsid w:val="0032356F"/>
    <w:rsid w:val="0033247A"/>
    <w:rsid w:val="00356998"/>
    <w:rsid w:val="003A530E"/>
    <w:rsid w:val="003C325C"/>
    <w:rsid w:val="003D7613"/>
    <w:rsid w:val="003E17F8"/>
    <w:rsid w:val="00406A07"/>
    <w:rsid w:val="00406C89"/>
    <w:rsid w:val="00415BC4"/>
    <w:rsid w:val="00444C39"/>
    <w:rsid w:val="00457232"/>
    <w:rsid w:val="004629A8"/>
    <w:rsid w:val="00471C75"/>
    <w:rsid w:val="004A2A33"/>
    <w:rsid w:val="004A4017"/>
    <w:rsid w:val="004A5878"/>
    <w:rsid w:val="004B25FF"/>
    <w:rsid w:val="004C35A9"/>
    <w:rsid w:val="004D7FB8"/>
    <w:rsid w:val="004F00FD"/>
    <w:rsid w:val="004F1349"/>
    <w:rsid w:val="005103F7"/>
    <w:rsid w:val="00536B41"/>
    <w:rsid w:val="00540EE4"/>
    <w:rsid w:val="00541D35"/>
    <w:rsid w:val="00545716"/>
    <w:rsid w:val="00593208"/>
    <w:rsid w:val="00596C7A"/>
    <w:rsid w:val="00597C12"/>
    <w:rsid w:val="005A21AA"/>
    <w:rsid w:val="005B354F"/>
    <w:rsid w:val="005C4B10"/>
    <w:rsid w:val="005D7C50"/>
    <w:rsid w:val="005F6127"/>
    <w:rsid w:val="00602558"/>
    <w:rsid w:val="0060674D"/>
    <w:rsid w:val="00611B59"/>
    <w:rsid w:val="00633FFA"/>
    <w:rsid w:val="00656033"/>
    <w:rsid w:val="006771D7"/>
    <w:rsid w:val="006A47E7"/>
    <w:rsid w:val="006D03A0"/>
    <w:rsid w:val="006F1E97"/>
    <w:rsid w:val="007006DC"/>
    <w:rsid w:val="007078F2"/>
    <w:rsid w:val="00712D3D"/>
    <w:rsid w:val="00716AC7"/>
    <w:rsid w:val="00733AB8"/>
    <w:rsid w:val="007704A3"/>
    <w:rsid w:val="0077545D"/>
    <w:rsid w:val="007A26DD"/>
    <w:rsid w:val="007F4AF8"/>
    <w:rsid w:val="00813A75"/>
    <w:rsid w:val="00821690"/>
    <w:rsid w:val="00825A6C"/>
    <w:rsid w:val="00863202"/>
    <w:rsid w:val="008D3BAF"/>
    <w:rsid w:val="008D4A81"/>
    <w:rsid w:val="008D65F1"/>
    <w:rsid w:val="008E4C85"/>
    <w:rsid w:val="00931BA3"/>
    <w:rsid w:val="00936314"/>
    <w:rsid w:val="00937360"/>
    <w:rsid w:val="0094255C"/>
    <w:rsid w:val="009626F2"/>
    <w:rsid w:val="0096509E"/>
    <w:rsid w:val="0097665A"/>
    <w:rsid w:val="00982BB4"/>
    <w:rsid w:val="00990209"/>
    <w:rsid w:val="00993FAC"/>
    <w:rsid w:val="00994834"/>
    <w:rsid w:val="00996DD5"/>
    <w:rsid w:val="009A02FA"/>
    <w:rsid w:val="009A420C"/>
    <w:rsid w:val="009C1A0B"/>
    <w:rsid w:val="009C754A"/>
    <w:rsid w:val="009E18CC"/>
    <w:rsid w:val="009E220C"/>
    <w:rsid w:val="009F6B91"/>
    <w:rsid w:val="00A0604B"/>
    <w:rsid w:val="00A17CC5"/>
    <w:rsid w:val="00A224B8"/>
    <w:rsid w:val="00A22EBF"/>
    <w:rsid w:val="00A4342B"/>
    <w:rsid w:val="00A83A40"/>
    <w:rsid w:val="00A921ED"/>
    <w:rsid w:val="00AE5A8C"/>
    <w:rsid w:val="00AF7963"/>
    <w:rsid w:val="00B11D78"/>
    <w:rsid w:val="00B45A15"/>
    <w:rsid w:val="00B85424"/>
    <w:rsid w:val="00B90B07"/>
    <w:rsid w:val="00BA719B"/>
    <w:rsid w:val="00BB73CF"/>
    <w:rsid w:val="00BE113A"/>
    <w:rsid w:val="00BE19CF"/>
    <w:rsid w:val="00BE7762"/>
    <w:rsid w:val="00BF6CDD"/>
    <w:rsid w:val="00C11E43"/>
    <w:rsid w:val="00C24AE4"/>
    <w:rsid w:val="00C27206"/>
    <w:rsid w:val="00C33534"/>
    <w:rsid w:val="00C42509"/>
    <w:rsid w:val="00C91862"/>
    <w:rsid w:val="00CC0CBE"/>
    <w:rsid w:val="00D35398"/>
    <w:rsid w:val="00D43F37"/>
    <w:rsid w:val="00D61252"/>
    <w:rsid w:val="00D731EC"/>
    <w:rsid w:val="00DB55D7"/>
    <w:rsid w:val="00DB5C2C"/>
    <w:rsid w:val="00DC2C8E"/>
    <w:rsid w:val="00DD185B"/>
    <w:rsid w:val="00DD2FB5"/>
    <w:rsid w:val="00E0739F"/>
    <w:rsid w:val="00E143B7"/>
    <w:rsid w:val="00E22AFE"/>
    <w:rsid w:val="00E22CAF"/>
    <w:rsid w:val="00E267DC"/>
    <w:rsid w:val="00E275AB"/>
    <w:rsid w:val="00E33AA4"/>
    <w:rsid w:val="00E34DA9"/>
    <w:rsid w:val="00E354F0"/>
    <w:rsid w:val="00E60BA6"/>
    <w:rsid w:val="00E63CCC"/>
    <w:rsid w:val="00E65507"/>
    <w:rsid w:val="00E65FEA"/>
    <w:rsid w:val="00E818DD"/>
    <w:rsid w:val="00E82F41"/>
    <w:rsid w:val="00EA0CF2"/>
    <w:rsid w:val="00EB3F98"/>
    <w:rsid w:val="00EB4D6F"/>
    <w:rsid w:val="00EC29AA"/>
    <w:rsid w:val="00EE343E"/>
    <w:rsid w:val="00F10A86"/>
    <w:rsid w:val="00F1322E"/>
    <w:rsid w:val="00F54AA4"/>
    <w:rsid w:val="00F607D8"/>
    <w:rsid w:val="00F8137A"/>
    <w:rsid w:val="00F85960"/>
    <w:rsid w:val="00F87259"/>
    <w:rsid w:val="00FC61F0"/>
    <w:rsid w:val="00FE6ECB"/>
    <w:rsid w:val="00FF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32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06A0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406A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</w:rPr>
  </w:style>
  <w:style w:type="paragraph" w:styleId="a4">
    <w:name w:val="Balloon Text"/>
    <w:basedOn w:val="a"/>
    <w:link w:val="a5"/>
    <w:uiPriority w:val="99"/>
    <w:semiHidden/>
    <w:unhideWhenUsed/>
    <w:rsid w:val="00BF6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F6C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D04017-EDFD-47E4-9E0F-F1CE685205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1205</TotalTime>
  <Pages>1</Pages>
  <Words>140</Words>
  <Characters>798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NATASHA</cp:lastModifiedBy>
  <cp:revision>168</cp:revision>
  <cp:lastPrinted>2024-07-05T07:59:00Z</cp:lastPrinted>
  <dcterms:created xsi:type="dcterms:W3CDTF">2022-08-02T06:47:00Z</dcterms:created>
  <dcterms:modified xsi:type="dcterms:W3CDTF">2009-01-05T20:20:00Z</dcterms:modified>
</cp:coreProperties>
</file>