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00" w:rsidRDefault="00EA2500" w:rsidP="003C0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1D" w:rsidRDefault="00EA2500" w:rsidP="003C08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учебных дисциплин, профессиональных модулей, практик, реализуемых по специальности 53.02.03 Инструментальное исполнительство (по видам инструментов</w:t>
      </w:r>
      <w:proofErr w:type="gramStart"/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D0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proofErr w:type="gramEnd"/>
      <w:r w:rsidR="002D0D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A2500" w:rsidRPr="0030325B" w:rsidRDefault="002D0D77" w:rsidP="003C08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Виды</w:t>
      </w:r>
      <w:r w:rsidR="008C0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инструментов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EA2500"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фортепиано, оркестровые струнные инструменты, оркестровые духовые и ударные инструменты,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инструменты народного оркестра</w:t>
      </w:r>
    </w:p>
    <w:p w:rsidR="00EA2500" w:rsidRPr="0030325B" w:rsidRDefault="00EA2500" w:rsidP="003C08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3B29" w:rsidRPr="00EE3B29" w:rsidRDefault="00EE3B29" w:rsidP="00EE3B2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ОД.00 Общеобразовательный учебный цикл</w:t>
      </w:r>
    </w:p>
    <w:p w:rsidR="00EE3B29" w:rsidRPr="00EE3B29" w:rsidRDefault="00EE3B29" w:rsidP="00EE3B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Обязательные предметные области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ОД.01. Русский язык 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ОД.02. Литература </w:t>
      </w:r>
    </w:p>
    <w:p w:rsidR="00EE3B29" w:rsidRPr="00EE3B29" w:rsidRDefault="00EE3B29" w:rsidP="00EE3B29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ОД.03. Иностранный язык </w:t>
      </w:r>
    </w:p>
    <w:p w:rsidR="00EE3B29" w:rsidRPr="00EE3B29" w:rsidRDefault="00EE3B29" w:rsidP="00EE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ОД.04. Обществознание </w:t>
      </w:r>
    </w:p>
    <w:p w:rsidR="00EE3B29" w:rsidRPr="00EE3B29" w:rsidRDefault="00EE3B29" w:rsidP="00EE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ОД.05 История</w:t>
      </w:r>
    </w:p>
    <w:p w:rsidR="00EE3B29" w:rsidRPr="00EE3B29" w:rsidRDefault="00EE3B29" w:rsidP="00EE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ОД.06.География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ОД.07.  Математика 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ОД.08. Информатика</w:t>
      </w:r>
    </w:p>
    <w:p w:rsidR="00EE3B29" w:rsidRPr="00EE3B29" w:rsidRDefault="00EE3B29" w:rsidP="00EE3B29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ОД.09. Физика</w:t>
      </w:r>
    </w:p>
    <w:p w:rsidR="00EE3B29" w:rsidRPr="00EE3B29" w:rsidRDefault="00EE3B29" w:rsidP="00EE3B29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ОД.10 Биология</w:t>
      </w:r>
    </w:p>
    <w:p w:rsidR="00EE3B29" w:rsidRPr="00EE3B29" w:rsidRDefault="00EE3B29" w:rsidP="00EE3B29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ОД.11 Химия</w:t>
      </w:r>
    </w:p>
    <w:p w:rsidR="00EE3B29" w:rsidRPr="00EE3B29" w:rsidRDefault="00EE3B29" w:rsidP="00EE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ОД.12. Основы безопасности и защиты Родины</w:t>
      </w:r>
    </w:p>
    <w:p w:rsidR="00EE3B29" w:rsidRPr="00EE3B29" w:rsidRDefault="00EE3B29" w:rsidP="00EE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ОД.13. Физическая культура</w:t>
      </w:r>
    </w:p>
    <w:p w:rsidR="00EE3B29" w:rsidRPr="00EE3B29" w:rsidRDefault="00EE3B29" w:rsidP="00E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Дополнительные (профильные) учебные предметы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ОД.14 История мировой культуры</w:t>
      </w:r>
    </w:p>
    <w:p w:rsidR="00EE3B29" w:rsidRPr="00EE3B29" w:rsidRDefault="00EE3B29" w:rsidP="00EE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ОД.15.  Народная музыкальная культура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B29">
        <w:rPr>
          <w:rFonts w:ascii="Times New Roman" w:eastAsia="Times New Roman" w:hAnsi="Times New Roman" w:cs="Times New Roman"/>
          <w:sz w:val="20"/>
          <w:szCs w:val="20"/>
          <w:lang w:eastAsia="ru-RU"/>
        </w:rPr>
        <w:t>ОД.16.Музыкальная литература (зарубежная и отечественная)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3B29">
        <w:rPr>
          <w:rFonts w:ascii="Times New Roman" w:eastAsia="Times New Roman" w:hAnsi="Times New Roman" w:cs="Times New Roman"/>
          <w:b/>
          <w:sz w:val="20"/>
          <w:szCs w:val="20"/>
        </w:rPr>
        <w:t xml:space="preserve">Обязательная часть учебных циклов ППССЗ 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Общий гуманитарный и социально-экономический учебный цикл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29">
        <w:rPr>
          <w:rFonts w:ascii="Times New Roman" w:eastAsia="Times New Roman" w:hAnsi="Times New Roman" w:cs="Times New Roman"/>
          <w:sz w:val="20"/>
          <w:szCs w:val="20"/>
        </w:rPr>
        <w:t>ОГСЭ.01 Основы философии</w:t>
      </w:r>
    </w:p>
    <w:p w:rsidR="00EE3B29" w:rsidRPr="00EE3B29" w:rsidRDefault="00EE3B29" w:rsidP="00EE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29">
        <w:rPr>
          <w:rFonts w:ascii="Times New Roman" w:eastAsia="Times New Roman" w:hAnsi="Times New Roman" w:cs="Times New Roman"/>
          <w:sz w:val="20"/>
          <w:szCs w:val="20"/>
        </w:rPr>
        <w:t>ОГСЭ.02 История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29">
        <w:rPr>
          <w:rFonts w:ascii="Times New Roman" w:eastAsia="Times New Roman" w:hAnsi="Times New Roman" w:cs="Times New Roman"/>
          <w:sz w:val="20"/>
          <w:szCs w:val="20"/>
        </w:rPr>
        <w:t xml:space="preserve">ОГСЭ.03 Психология общения 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29">
        <w:rPr>
          <w:rFonts w:ascii="Times New Roman" w:eastAsia="Times New Roman" w:hAnsi="Times New Roman" w:cs="Times New Roman"/>
          <w:sz w:val="20"/>
          <w:szCs w:val="20"/>
        </w:rPr>
        <w:t xml:space="preserve">ОГСЭ.04 Иностранный язык </w:t>
      </w:r>
    </w:p>
    <w:p w:rsidR="00EE3B29" w:rsidRPr="00EE3B29" w:rsidRDefault="00EE3B29" w:rsidP="00EE3B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3B29">
        <w:rPr>
          <w:rFonts w:ascii="Times New Roman" w:eastAsia="Times New Roman" w:hAnsi="Times New Roman" w:cs="Times New Roman"/>
          <w:sz w:val="20"/>
          <w:szCs w:val="20"/>
        </w:rPr>
        <w:t>ОГСЭ.05 Физическая культура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Профессиональный учебный  цикл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ОП.00. Общепрофессиональные дисциплины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ОП.01. Музыкальная литература (зарубежная и отечественная)</w:t>
      </w:r>
    </w:p>
    <w:p w:rsidR="003C085C" w:rsidRPr="0030325B" w:rsidRDefault="003C085C" w:rsidP="003C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ОП.02. Сольфеджио</w:t>
      </w:r>
    </w:p>
    <w:p w:rsidR="003C085C" w:rsidRPr="0030325B" w:rsidRDefault="003C085C" w:rsidP="003C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ОП.03. Элементарная теория музыки</w:t>
      </w:r>
    </w:p>
    <w:p w:rsidR="003C085C" w:rsidRPr="0030325B" w:rsidRDefault="003C085C" w:rsidP="003C0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ОП.04.Гармония</w:t>
      </w:r>
    </w:p>
    <w:p w:rsidR="003C085C" w:rsidRPr="0030325B" w:rsidRDefault="003C085C" w:rsidP="003C0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ОП.05. Анализ музыкальных произведений</w:t>
      </w:r>
    </w:p>
    <w:p w:rsidR="003C085C" w:rsidRPr="0030325B" w:rsidRDefault="003C085C" w:rsidP="003C0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ОП.06. Музыкальная информатика</w:t>
      </w:r>
    </w:p>
    <w:p w:rsidR="003C085C" w:rsidRPr="0030325B" w:rsidRDefault="003C085C" w:rsidP="003C0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ОП.07. Безопасность жизнедеятельности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ПМ.00. Профессиональные модули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ПМ.01. Исполнительская деятельность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ПМ.02.Педагогическая деятельность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УП.00 Учебная практика (по видам инструментов – фортепиано):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 01.Концертмейстерская подготовка ПМ.01. Исполнительская деятельность;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 02.Фортепианный дуэт ПМ.01.Исполнительская деятельность;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 03.Чтение с листа и транспозиция ПМ.01 Исполнительская деятельность;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 04.Ансамблевое исполнительство ПМ.01.Исполнительская деятельность;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 05. Учебная практика по педагогической работе  ПМ.02 Педагогическая деятельность.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УП.00. Учебная практика (по видам инструментов - оркестровые струнные инструменты):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УП.01. Оркестр ПМ.01. Исполнительская деятельность;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УП.02. Учебная практика по педагогической работе  ПМ.02 Педагогическая деятельность.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УП.00. Учебная практика (по видам инструментов - оркестровые духовые и ударные инструменты):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УП.01. Оркестр ПМ.01. Исполнительская деятельность;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УП.02 Учебная практика по педагогической работе  ПМ.02. Педагогическая  деятельность.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УП.00 Учебная практика (по видам инструментов – инструменты народного оркестра) 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УП.01. Оркестр ПМ.01 Исполнительская деятельность; 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УП.02. Концертмейстерская подготовка ПМ.01 Исполнительская деятельность;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УП.03. Учебная практика по педагогической работе  ПМ.02 Педагогическая деятельность.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ПП.00. Производственная практика: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ПП.01. </w:t>
      </w:r>
      <w:r w:rsidR="00EA2500"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Исполнительская практика;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ПП.02. </w:t>
      </w:r>
      <w:r w:rsidR="00EA2500"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Педагогическая практика</w:t>
      </w: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C085C" w:rsidRPr="0030325B" w:rsidRDefault="003C085C" w:rsidP="003C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25B">
        <w:rPr>
          <w:rFonts w:ascii="Times New Roman" w:eastAsia="Times New Roman" w:hAnsi="Times New Roman" w:cs="Times New Roman"/>
          <w:sz w:val="20"/>
          <w:szCs w:val="20"/>
          <w:lang w:eastAsia="ru-RU"/>
        </w:rPr>
        <w:t>ПДП.00.Производственная практика (преддипломная).</w:t>
      </w:r>
    </w:p>
    <w:p w:rsidR="00B61681" w:rsidRPr="0030325B" w:rsidRDefault="00B61681">
      <w:pPr>
        <w:rPr>
          <w:rFonts w:ascii="Times New Roman" w:hAnsi="Times New Roman" w:cs="Times New Roman"/>
          <w:sz w:val="20"/>
          <w:szCs w:val="20"/>
        </w:rPr>
      </w:pPr>
    </w:p>
    <w:sectPr w:rsidR="00B61681" w:rsidRPr="0030325B" w:rsidSect="00EE3B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5DD"/>
    <w:rsid w:val="002D0D77"/>
    <w:rsid w:val="0030325B"/>
    <w:rsid w:val="003C05DD"/>
    <w:rsid w:val="003C085C"/>
    <w:rsid w:val="008C011D"/>
    <w:rsid w:val="00921E4C"/>
    <w:rsid w:val="00B61681"/>
    <w:rsid w:val="00EA2500"/>
    <w:rsid w:val="00E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10</cp:revision>
  <dcterms:created xsi:type="dcterms:W3CDTF">2018-09-12T18:12:00Z</dcterms:created>
  <dcterms:modified xsi:type="dcterms:W3CDTF">2025-06-24T07:15:00Z</dcterms:modified>
</cp:coreProperties>
</file>